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85A" w:rsidRPr="002B7C5B" w:rsidRDefault="002F685A" w:rsidP="002F685A">
      <w:pPr>
        <w:rPr>
          <w:rFonts w:ascii="黑体" w:eastAsia="黑体" w:hAnsi="黑体"/>
          <w:sz w:val="32"/>
          <w:szCs w:val="32"/>
          <w:shd w:val="clear" w:color="auto" w:fill="FFFFFF"/>
        </w:rPr>
      </w:pPr>
      <w:r w:rsidRPr="002B7C5B">
        <w:rPr>
          <w:rFonts w:ascii="黑体" w:eastAsia="黑体" w:hAnsi="黑体" w:hint="eastAsia"/>
          <w:sz w:val="32"/>
          <w:szCs w:val="32"/>
          <w:shd w:val="clear" w:color="auto" w:fill="FFFFFF"/>
        </w:rPr>
        <w:t>附件</w:t>
      </w:r>
      <w:r>
        <w:rPr>
          <w:rFonts w:ascii="黑体" w:eastAsia="黑体" w:hAnsi="黑体" w:hint="eastAsia"/>
          <w:sz w:val="32"/>
          <w:szCs w:val="32"/>
          <w:shd w:val="clear" w:color="auto" w:fill="FFFFFF"/>
        </w:rPr>
        <w:t>1</w:t>
      </w:r>
    </w:p>
    <w:p w:rsidR="002F685A" w:rsidRPr="002F685A" w:rsidRDefault="002F685A" w:rsidP="002F685A">
      <w:pPr>
        <w:jc w:val="center"/>
        <w:rPr>
          <w:rFonts w:ascii="宋体" w:hAnsi="宋体"/>
          <w:b/>
          <w:bCs/>
          <w:kern w:val="0"/>
          <w:sz w:val="28"/>
          <w:szCs w:val="28"/>
        </w:rPr>
      </w:pPr>
      <w:r w:rsidRPr="002F685A">
        <w:rPr>
          <w:rFonts w:ascii="宋体" w:hAnsi="宋体" w:hint="eastAsia"/>
          <w:b/>
          <w:bCs/>
          <w:kern w:val="0"/>
          <w:sz w:val="28"/>
          <w:szCs w:val="28"/>
        </w:rPr>
        <w:t>浙</w:t>
      </w:r>
      <w:r w:rsidRPr="002F685A">
        <w:rPr>
          <w:rFonts w:ascii="宋体" w:hAnsi="宋体"/>
          <w:b/>
          <w:bCs/>
          <w:kern w:val="0"/>
          <w:sz w:val="28"/>
          <w:szCs w:val="28"/>
        </w:rPr>
        <w:t>江师范大学行知学院</w:t>
      </w:r>
      <w:r w:rsidR="00A76174">
        <w:rPr>
          <w:rFonts w:ascii="宋体" w:hAnsi="宋体"/>
          <w:b/>
          <w:bCs/>
          <w:kern w:val="0"/>
          <w:sz w:val="28"/>
          <w:szCs w:val="28"/>
        </w:rPr>
        <w:t>2023</w:t>
      </w:r>
      <w:r w:rsidRPr="002F685A">
        <w:rPr>
          <w:rFonts w:ascii="宋体" w:hAnsi="宋体"/>
          <w:b/>
          <w:bCs/>
          <w:kern w:val="0"/>
          <w:sz w:val="28"/>
          <w:szCs w:val="28"/>
        </w:rPr>
        <w:t>年度</w:t>
      </w:r>
      <w:r w:rsidRPr="002F685A">
        <w:rPr>
          <w:rFonts w:ascii="宋体" w:hAnsi="宋体" w:hint="eastAsia"/>
          <w:b/>
          <w:bCs/>
          <w:kern w:val="0"/>
          <w:sz w:val="28"/>
          <w:szCs w:val="28"/>
        </w:rPr>
        <w:t>各学院、各部门</w:t>
      </w:r>
      <w:r w:rsidRPr="002F685A">
        <w:rPr>
          <w:rFonts w:ascii="宋体" w:hAnsi="宋体"/>
          <w:b/>
          <w:bCs/>
          <w:kern w:val="0"/>
          <w:sz w:val="28"/>
          <w:szCs w:val="28"/>
        </w:rPr>
        <w:t>教师教学工作业绩</w:t>
      </w:r>
      <w:r w:rsidRPr="002F685A">
        <w:rPr>
          <w:rFonts w:ascii="宋体" w:hAnsi="宋体" w:hint="eastAsia"/>
          <w:b/>
          <w:bCs/>
          <w:kern w:val="0"/>
          <w:sz w:val="28"/>
          <w:szCs w:val="28"/>
        </w:rPr>
        <w:t>考核等级</w:t>
      </w:r>
      <w:r w:rsidRPr="002F685A">
        <w:rPr>
          <w:rFonts w:ascii="宋体" w:hAnsi="宋体"/>
          <w:b/>
          <w:bCs/>
          <w:kern w:val="0"/>
          <w:sz w:val="28"/>
          <w:szCs w:val="28"/>
        </w:rPr>
        <w:t>B级及以上</w:t>
      </w:r>
      <w:r w:rsidRPr="002F685A">
        <w:rPr>
          <w:rFonts w:ascii="宋体" w:hAnsi="宋体" w:hint="eastAsia"/>
          <w:b/>
          <w:bCs/>
          <w:kern w:val="0"/>
          <w:sz w:val="28"/>
          <w:szCs w:val="28"/>
        </w:rPr>
        <w:t>和</w:t>
      </w:r>
      <w:r w:rsidRPr="002F685A">
        <w:rPr>
          <w:rFonts w:ascii="宋体" w:hAnsi="宋体"/>
          <w:b/>
          <w:bCs/>
          <w:kern w:val="0"/>
          <w:sz w:val="28"/>
          <w:szCs w:val="28"/>
        </w:rPr>
        <w:t>A级</w:t>
      </w:r>
      <w:r w:rsidRPr="002F685A">
        <w:rPr>
          <w:rFonts w:ascii="宋体" w:hAnsi="宋体" w:hint="eastAsia"/>
          <w:b/>
          <w:bCs/>
          <w:kern w:val="0"/>
          <w:sz w:val="28"/>
          <w:szCs w:val="28"/>
        </w:rPr>
        <w:t>的教师上限人数表</w:t>
      </w:r>
    </w:p>
    <w:p w:rsidR="002F685A" w:rsidRPr="000E1AA1" w:rsidRDefault="002F685A" w:rsidP="002F685A">
      <w:pPr>
        <w:jc w:val="center"/>
        <w:rPr>
          <w:rFonts w:ascii="方正小标宋简体" w:eastAsia="方正小标宋简体"/>
          <w:bCs/>
          <w:kern w:val="0"/>
          <w:sz w:val="28"/>
          <w:szCs w:val="28"/>
        </w:rPr>
      </w:pPr>
    </w:p>
    <w:tbl>
      <w:tblPr>
        <w:tblW w:w="89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"/>
        <w:gridCol w:w="2836"/>
        <w:gridCol w:w="1516"/>
        <w:gridCol w:w="2058"/>
        <w:gridCol w:w="1618"/>
      </w:tblGrid>
      <w:tr w:rsidR="00071646" w:rsidRPr="00EC260A" w:rsidTr="006E7A66">
        <w:trPr>
          <w:trHeight w:val="492"/>
          <w:jc w:val="center"/>
        </w:trPr>
        <w:tc>
          <w:tcPr>
            <w:tcW w:w="942" w:type="dxa"/>
            <w:shd w:val="clear" w:color="auto" w:fill="auto"/>
            <w:noWrap/>
            <w:vAlign w:val="center"/>
            <w:hideMark/>
          </w:tcPr>
          <w:p w:rsidR="00071646" w:rsidRPr="00EC260A" w:rsidRDefault="00071646" w:rsidP="006E7A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C26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2836" w:type="dxa"/>
            <w:shd w:val="clear" w:color="auto" w:fill="auto"/>
            <w:noWrap/>
            <w:vAlign w:val="center"/>
            <w:hideMark/>
          </w:tcPr>
          <w:p w:rsidR="00071646" w:rsidRPr="00EC260A" w:rsidRDefault="00071646" w:rsidP="006E7A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学院（</w:t>
            </w:r>
            <w:r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部门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）</w:t>
            </w:r>
          </w:p>
        </w:tc>
        <w:tc>
          <w:tcPr>
            <w:tcW w:w="1516" w:type="dxa"/>
            <w:shd w:val="clear" w:color="auto" w:fill="auto"/>
            <w:noWrap/>
            <w:vAlign w:val="center"/>
            <w:hideMark/>
          </w:tcPr>
          <w:p w:rsidR="00071646" w:rsidRPr="00EC260A" w:rsidRDefault="00071646" w:rsidP="006E7A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C26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考核人数</w:t>
            </w:r>
          </w:p>
        </w:tc>
        <w:tc>
          <w:tcPr>
            <w:tcW w:w="2058" w:type="dxa"/>
            <w:shd w:val="clear" w:color="auto" w:fill="auto"/>
            <w:noWrap/>
            <w:vAlign w:val="center"/>
            <w:hideMark/>
          </w:tcPr>
          <w:p w:rsidR="00071646" w:rsidRPr="00EC260A" w:rsidRDefault="00071646" w:rsidP="006E7A66">
            <w:pPr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EC260A">
              <w:rPr>
                <w:rFonts w:eastAsia="仿宋" w:hint="eastAsia"/>
                <w:color w:val="000000"/>
                <w:kern w:val="0"/>
                <w:sz w:val="32"/>
                <w:szCs w:val="32"/>
              </w:rPr>
              <w:t>B</w:t>
            </w:r>
            <w:r w:rsidRPr="00EC260A">
              <w:rPr>
                <w:rFonts w:eastAsia="仿宋" w:hint="eastAsia"/>
                <w:color w:val="000000"/>
                <w:kern w:val="0"/>
                <w:sz w:val="32"/>
                <w:szCs w:val="32"/>
              </w:rPr>
              <w:t>级及以上上限人数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:rsidR="00071646" w:rsidRPr="00EC260A" w:rsidRDefault="00071646" w:rsidP="006E7A66">
            <w:pPr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EC260A">
              <w:rPr>
                <w:rFonts w:eastAsia="仿宋" w:hint="eastAsia"/>
                <w:color w:val="000000"/>
                <w:kern w:val="0"/>
                <w:sz w:val="32"/>
                <w:szCs w:val="32"/>
              </w:rPr>
              <w:t>A</w:t>
            </w:r>
            <w:r w:rsidRPr="00EC260A">
              <w:rPr>
                <w:rFonts w:eastAsia="仿宋" w:hint="eastAsia"/>
                <w:color w:val="000000"/>
                <w:kern w:val="0"/>
                <w:sz w:val="32"/>
                <w:szCs w:val="32"/>
              </w:rPr>
              <w:t>级上限人数</w:t>
            </w:r>
          </w:p>
        </w:tc>
      </w:tr>
      <w:tr w:rsidR="00DD33D9" w:rsidRPr="000E1AA1" w:rsidTr="00A36562">
        <w:trPr>
          <w:trHeight w:val="492"/>
          <w:jc w:val="center"/>
        </w:trPr>
        <w:tc>
          <w:tcPr>
            <w:tcW w:w="942" w:type="dxa"/>
            <w:shd w:val="clear" w:color="auto" w:fill="auto"/>
            <w:noWrap/>
            <w:vAlign w:val="center"/>
            <w:hideMark/>
          </w:tcPr>
          <w:p w:rsidR="00DD33D9" w:rsidRPr="00EC260A" w:rsidRDefault="00DD33D9" w:rsidP="00DD33D9">
            <w:pPr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EC260A">
              <w:rPr>
                <w:rFonts w:eastAsia="仿宋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2836" w:type="dxa"/>
            <w:shd w:val="clear" w:color="auto" w:fill="auto"/>
            <w:noWrap/>
            <w:vAlign w:val="center"/>
            <w:hideMark/>
          </w:tcPr>
          <w:p w:rsidR="00DD33D9" w:rsidRPr="00EC260A" w:rsidRDefault="00DD33D9" w:rsidP="00DD33D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商学</w:t>
            </w:r>
            <w:r w:rsidRPr="00EC26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院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D33D9" w:rsidRDefault="00DD33D9" w:rsidP="00DD33D9">
            <w:pPr>
              <w:widowControl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48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D33D9" w:rsidRDefault="00DD33D9" w:rsidP="00DD33D9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D33D9" w:rsidRDefault="00DD33D9" w:rsidP="00DD33D9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14</w:t>
            </w:r>
          </w:p>
        </w:tc>
      </w:tr>
      <w:tr w:rsidR="00DD33D9" w:rsidRPr="000E1AA1" w:rsidTr="00A36562">
        <w:trPr>
          <w:trHeight w:val="492"/>
          <w:jc w:val="center"/>
        </w:trPr>
        <w:tc>
          <w:tcPr>
            <w:tcW w:w="942" w:type="dxa"/>
            <w:shd w:val="clear" w:color="auto" w:fill="auto"/>
            <w:noWrap/>
            <w:vAlign w:val="center"/>
            <w:hideMark/>
          </w:tcPr>
          <w:p w:rsidR="00DD33D9" w:rsidRPr="00EC260A" w:rsidRDefault="00DD33D9" w:rsidP="00DD33D9">
            <w:pPr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EC260A">
              <w:rPr>
                <w:rFonts w:eastAsia="仿宋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2836" w:type="dxa"/>
            <w:shd w:val="clear" w:color="auto" w:fill="auto"/>
            <w:noWrap/>
            <w:vAlign w:val="center"/>
            <w:hideMark/>
          </w:tcPr>
          <w:p w:rsidR="00DD33D9" w:rsidRPr="00EC260A" w:rsidRDefault="00DD33D9" w:rsidP="00DD33D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法学</w:t>
            </w:r>
            <w:r w:rsidRPr="00EC26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院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D33D9" w:rsidRDefault="00DD33D9" w:rsidP="00DD33D9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19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D33D9" w:rsidRDefault="00DD33D9" w:rsidP="00DD33D9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D33D9" w:rsidRDefault="00DD33D9" w:rsidP="00DD33D9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6</w:t>
            </w:r>
          </w:p>
        </w:tc>
      </w:tr>
      <w:tr w:rsidR="00DD33D9" w:rsidRPr="000E1AA1" w:rsidTr="00A36562">
        <w:trPr>
          <w:trHeight w:val="492"/>
          <w:jc w:val="center"/>
        </w:trPr>
        <w:tc>
          <w:tcPr>
            <w:tcW w:w="942" w:type="dxa"/>
            <w:shd w:val="clear" w:color="auto" w:fill="auto"/>
            <w:noWrap/>
            <w:vAlign w:val="center"/>
            <w:hideMark/>
          </w:tcPr>
          <w:p w:rsidR="00DD33D9" w:rsidRPr="00EC260A" w:rsidRDefault="00DD33D9" w:rsidP="00DD33D9">
            <w:pPr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EC260A">
              <w:rPr>
                <w:rFonts w:eastAsia="仿宋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2836" w:type="dxa"/>
            <w:shd w:val="clear" w:color="auto" w:fill="auto"/>
            <w:noWrap/>
            <w:vAlign w:val="center"/>
            <w:hideMark/>
          </w:tcPr>
          <w:p w:rsidR="00DD33D9" w:rsidRPr="00EC260A" w:rsidRDefault="00DD33D9" w:rsidP="00DD33D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文学</w:t>
            </w:r>
            <w:r w:rsidRPr="00EC26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院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D33D9" w:rsidRDefault="00C75CC1" w:rsidP="00DD33D9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D33D9" w:rsidRDefault="00DD33D9" w:rsidP="00DD33D9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D33D9" w:rsidRDefault="00DD33D9" w:rsidP="00DD33D9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15</w:t>
            </w:r>
            <w:bookmarkStart w:id="0" w:name="_GoBack"/>
            <w:bookmarkEnd w:id="0"/>
          </w:p>
        </w:tc>
      </w:tr>
      <w:tr w:rsidR="00DD33D9" w:rsidRPr="000E1AA1" w:rsidTr="00A36562">
        <w:trPr>
          <w:trHeight w:val="492"/>
          <w:jc w:val="center"/>
        </w:trPr>
        <w:tc>
          <w:tcPr>
            <w:tcW w:w="942" w:type="dxa"/>
            <w:shd w:val="clear" w:color="auto" w:fill="auto"/>
            <w:noWrap/>
            <w:vAlign w:val="center"/>
            <w:hideMark/>
          </w:tcPr>
          <w:p w:rsidR="00DD33D9" w:rsidRPr="00EC260A" w:rsidRDefault="00DD33D9" w:rsidP="00DD33D9">
            <w:pPr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EC260A">
              <w:rPr>
                <w:rFonts w:eastAsia="仿宋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2836" w:type="dxa"/>
            <w:shd w:val="clear" w:color="auto" w:fill="auto"/>
            <w:noWrap/>
            <w:vAlign w:val="center"/>
            <w:hideMark/>
          </w:tcPr>
          <w:p w:rsidR="00DD33D9" w:rsidRPr="00EC260A" w:rsidRDefault="00DD33D9" w:rsidP="00DD33D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C26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设计艺术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学</w:t>
            </w:r>
            <w:r w:rsidRPr="00EC26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院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D33D9" w:rsidRDefault="00DD33D9" w:rsidP="00DD33D9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17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D33D9" w:rsidRDefault="00DD33D9" w:rsidP="00DD33D9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13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D33D9" w:rsidRDefault="00DD33D9" w:rsidP="00DD33D9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</w:t>
            </w:r>
          </w:p>
        </w:tc>
      </w:tr>
      <w:tr w:rsidR="00DD33D9" w:rsidRPr="000E1AA1" w:rsidTr="00A36562">
        <w:trPr>
          <w:trHeight w:val="492"/>
          <w:jc w:val="center"/>
        </w:trPr>
        <w:tc>
          <w:tcPr>
            <w:tcW w:w="942" w:type="dxa"/>
            <w:shd w:val="clear" w:color="auto" w:fill="auto"/>
            <w:noWrap/>
            <w:vAlign w:val="center"/>
            <w:hideMark/>
          </w:tcPr>
          <w:p w:rsidR="00DD33D9" w:rsidRPr="00EC260A" w:rsidRDefault="00DD33D9" w:rsidP="00DD33D9">
            <w:pPr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EC260A">
              <w:rPr>
                <w:rFonts w:eastAsia="仿宋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2836" w:type="dxa"/>
            <w:shd w:val="clear" w:color="auto" w:fill="auto"/>
            <w:noWrap/>
            <w:vAlign w:val="center"/>
            <w:hideMark/>
          </w:tcPr>
          <w:p w:rsidR="00DD33D9" w:rsidRPr="00EC260A" w:rsidRDefault="00DD33D9" w:rsidP="00DD33D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理学</w:t>
            </w:r>
            <w:r w:rsidRPr="00EC26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院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D33D9" w:rsidRDefault="00DD33D9" w:rsidP="00DD33D9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D33D9" w:rsidRDefault="00DD33D9" w:rsidP="00DD33D9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23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D33D9" w:rsidRDefault="00DD33D9" w:rsidP="00DD33D9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9</w:t>
            </w:r>
          </w:p>
        </w:tc>
      </w:tr>
      <w:tr w:rsidR="00DD33D9" w:rsidRPr="000E1AA1" w:rsidTr="00A36562">
        <w:trPr>
          <w:trHeight w:val="492"/>
          <w:jc w:val="center"/>
        </w:trPr>
        <w:tc>
          <w:tcPr>
            <w:tcW w:w="942" w:type="dxa"/>
            <w:shd w:val="clear" w:color="auto" w:fill="auto"/>
            <w:noWrap/>
            <w:vAlign w:val="center"/>
            <w:hideMark/>
          </w:tcPr>
          <w:p w:rsidR="00DD33D9" w:rsidRPr="00EC260A" w:rsidRDefault="00DD33D9" w:rsidP="00DD33D9">
            <w:pPr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EC260A">
              <w:rPr>
                <w:rFonts w:eastAsia="仿宋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2836" w:type="dxa"/>
            <w:shd w:val="clear" w:color="auto" w:fill="auto"/>
            <w:noWrap/>
            <w:vAlign w:val="center"/>
            <w:hideMark/>
          </w:tcPr>
          <w:p w:rsidR="00DD33D9" w:rsidRPr="00EC260A" w:rsidRDefault="00DD33D9" w:rsidP="00DD33D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工学</w:t>
            </w:r>
            <w:r w:rsidRPr="00EC26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院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D33D9" w:rsidRDefault="00DD33D9" w:rsidP="00DD33D9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36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D33D9" w:rsidRDefault="00DD33D9" w:rsidP="00DD33D9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D33D9" w:rsidRDefault="00DD33D9" w:rsidP="00DD33D9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1</w:t>
            </w:r>
          </w:p>
        </w:tc>
      </w:tr>
      <w:tr w:rsidR="00DD33D9" w:rsidRPr="000E1AA1" w:rsidTr="00A36562">
        <w:trPr>
          <w:trHeight w:val="492"/>
          <w:jc w:val="center"/>
        </w:trPr>
        <w:tc>
          <w:tcPr>
            <w:tcW w:w="942" w:type="dxa"/>
            <w:shd w:val="clear" w:color="auto" w:fill="auto"/>
            <w:noWrap/>
            <w:vAlign w:val="center"/>
            <w:hideMark/>
          </w:tcPr>
          <w:p w:rsidR="00DD33D9" w:rsidRPr="00EC260A" w:rsidRDefault="00DD33D9" w:rsidP="00DD33D9">
            <w:pPr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EC260A">
              <w:rPr>
                <w:rFonts w:eastAsia="仿宋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2836" w:type="dxa"/>
            <w:shd w:val="clear" w:color="auto" w:fill="auto"/>
            <w:noWrap/>
            <w:vAlign w:val="center"/>
            <w:hideMark/>
          </w:tcPr>
          <w:p w:rsidR="00DD33D9" w:rsidRPr="00EC260A" w:rsidRDefault="00DD33D9" w:rsidP="00DD33D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C26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基础部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D33D9" w:rsidRDefault="00DD33D9" w:rsidP="00DD33D9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25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D33D9" w:rsidRDefault="00DD33D9" w:rsidP="00DD33D9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19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D33D9" w:rsidRDefault="00DD33D9" w:rsidP="00DD33D9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8</w:t>
            </w:r>
          </w:p>
        </w:tc>
      </w:tr>
      <w:tr w:rsidR="00DD33D9" w:rsidRPr="000E1AA1" w:rsidTr="006E7A66">
        <w:trPr>
          <w:trHeight w:val="492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 w:rsidR="00DD33D9" w:rsidRPr="00EC260A" w:rsidRDefault="00DD33D9" w:rsidP="00DD33D9">
            <w:pPr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EC260A">
              <w:rPr>
                <w:rFonts w:eastAsia="仿宋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2836" w:type="dxa"/>
            <w:shd w:val="clear" w:color="auto" w:fill="auto"/>
            <w:noWrap/>
            <w:vAlign w:val="center"/>
          </w:tcPr>
          <w:p w:rsidR="00DD33D9" w:rsidRPr="00EC260A" w:rsidRDefault="00DD33D9" w:rsidP="00DD33D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学生思政教师系列</w:t>
            </w:r>
          </w:p>
        </w:tc>
        <w:tc>
          <w:tcPr>
            <w:tcW w:w="1516" w:type="dxa"/>
            <w:shd w:val="clear" w:color="auto" w:fill="auto"/>
            <w:noWrap/>
          </w:tcPr>
          <w:p w:rsidR="00DD33D9" w:rsidRPr="009F187C" w:rsidRDefault="00CA536A" w:rsidP="00DD33D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29</w:t>
            </w:r>
          </w:p>
        </w:tc>
        <w:tc>
          <w:tcPr>
            <w:tcW w:w="2058" w:type="dxa"/>
            <w:shd w:val="clear" w:color="auto" w:fill="auto"/>
            <w:noWrap/>
            <w:vAlign w:val="center"/>
          </w:tcPr>
          <w:p w:rsidR="00DD33D9" w:rsidRPr="009F187C" w:rsidRDefault="00DD33D9" w:rsidP="00DD33D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</w:t>
            </w:r>
            <w:r w:rsidR="00CA536A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:rsidR="00DD33D9" w:rsidRPr="009F187C" w:rsidRDefault="00CA536A" w:rsidP="00DD33D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9</w:t>
            </w:r>
          </w:p>
        </w:tc>
      </w:tr>
    </w:tbl>
    <w:p w:rsidR="00071646" w:rsidRDefault="00071646" w:rsidP="00071646">
      <w:pPr>
        <w:jc w:val="center"/>
        <w:rPr>
          <w:rFonts w:ascii="方正小标宋简体" w:eastAsia="方正小标宋简体"/>
          <w:bCs/>
          <w:kern w:val="0"/>
          <w:sz w:val="44"/>
          <w:szCs w:val="44"/>
        </w:rPr>
      </w:pPr>
    </w:p>
    <w:p w:rsidR="002F685A" w:rsidRDefault="002F685A" w:rsidP="002F685A">
      <w:pPr>
        <w:jc w:val="center"/>
        <w:rPr>
          <w:rFonts w:ascii="方正小标宋简体" w:eastAsia="方正小标宋简体"/>
          <w:bCs/>
          <w:kern w:val="0"/>
          <w:sz w:val="44"/>
          <w:szCs w:val="44"/>
        </w:rPr>
      </w:pPr>
    </w:p>
    <w:p w:rsidR="002F685A" w:rsidRDefault="002F685A" w:rsidP="002F685A">
      <w:pPr>
        <w:jc w:val="center"/>
        <w:rPr>
          <w:rFonts w:ascii="方正小标宋简体" w:eastAsia="方正小标宋简体"/>
          <w:bCs/>
          <w:kern w:val="0"/>
          <w:sz w:val="44"/>
          <w:szCs w:val="44"/>
        </w:rPr>
      </w:pPr>
    </w:p>
    <w:p w:rsidR="002F685A" w:rsidRDefault="002F685A" w:rsidP="002F685A">
      <w:pPr>
        <w:jc w:val="center"/>
        <w:rPr>
          <w:rFonts w:ascii="方正小标宋简体" w:eastAsia="方正小标宋简体"/>
          <w:bCs/>
          <w:kern w:val="0"/>
          <w:sz w:val="44"/>
          <w:szCs w:val="44"/>
        </w:rPr>
      </w:pPr>
    </w:p>
    <w:p w:rsidR="009D1E30" w:rsidRDefault="009D1E30"/>
    <w:sectPr w:rsidR="009D1E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83A" w:rsidRDefault="00F6483A" w:rsidP="002F685A">
      <w:r>
        <w:separator/>
      </w:r>
    </w:p>
  </w:endnote>
  <w:endnote w:type="continuationSeparator" w:id="0">
    <w:p w:rsidR="00F6483A" w:rsidRDefault="00F6483A" w:rsidP="002F6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83A" w:rsidRDefault="00F6483A" w:rsidP="002F685A">
      <w:r>
        <w:separator/>
      </w:r>
    </w:p>
  </w:footnote>
  <w:footnote w:type="continuationSeparator" w:id="0">
    <w:p w:rsidR="00F6483A" w:rsidRDefault="00F6483A" w:rsidP="002F68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DA6"/>
    <w:rsid w:val="00071646"/>
    <w:rsid w:val="001057C1"/>
    <w:rsid w:val="00151A2D"/>
    <w:rsid w:val="001B0965"/>
    <w:rsid w:val="00217EB6"/>
    <w:rsid w:val="0023560E"/>
    <w:rsid w:val="002C291C"/>
    <w:rsid w:val="002D6911"/>
    <w:rsid w:val="002F685A"/>
    <w:rsid w:val="002F7815"/>
    <w:rsid w:val="00421673"/>
    <w:rsid w:val="004A73A0"/>
    <w:rsid w:val="005913A8"/>
    <w:rsid w:val="00603E5D"/>
    <w:rsid w:val="006640E5"/>
    <w:rsid w:val="00745A7B"/>
    <w:rsid w:val="00766A17"/>
    <w:rsid w:val="009D1E30"/>
    <w:rsid w:val="00A76174"/>
    <w:rsid w:val="00AB1773"/>
    <w:rsid w:val="00B1437A"/>
    <w:rsid w:val="00B4755C"/>
    <w:rsid w:val="00BA6FC4"/>
    <w:rsid w:val="00C57A0C"/>
    <w:rsid w:val="00C75CC1"/>
    <w:rsid w:val="00CA536A"/>
    <w:rsid w:val="00DD33D9"/>
    <w:rsid w:val="00E83B90"/>
    <w:rsid w:val="00EB0BE2"/>
    <w:rsid w:val="00EE2DA6"/>
    <w:rsid w:val="00F6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93963A"/>
  <w15:chartTrackingRefBased/>
  <w15:docId w15:val="{EEA53C4E-D79F-43FA-A0E3-64CCE35C8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85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68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F685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F685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F685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徐燕</cp:lastModifiedBy>
  <cp:revision>17</cp:revision>
  <dcterms:created xsi:type="dcterms:W3CDTF">2020-12-30T03:17:00Z</dcterms:created>
  <dcterms:modified xsi:type="dcterms:W3CDTF">2023-12-21T00:33:00Z</dcterms:modified>
</cp:coreProperties>
</file>